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9D293" w14:textId="77777777" w:rsidR="00F42D47" w:rsidRPr="00F42D47" w:rsidRDefault="00F42D47" w:rsidP="00F42D47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27954248"/>
      <w:bookmarkStart w:id="1" w:name="_GoBack"/>
      <w:bookmarkEnd w:id="1"/>
      <w:r w:rsidRPr="00F42D47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ZÁKLADNÁ ŠKOLA S MATERSKOU ŠKOLOU ŠTEFANA ŽÁRYHO PONIKY</w:t>
      </w:r>
    </w:p>
    <w:p w14:paraId="4AA02938" w14:textId="77777777" w:rsidR="008905D1" w:rsidRPr="00A85217" w:rsidRDefault="00650D6C" w:rsidP="0049179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5217">
        <w:rPr>
          <w:rFonts w:ascii="Times New Roman" w:hAnsi="Times New Roman" w:cs="Times New Roman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OZNAM</w:t>
      </w:r>
    </w:p>
    <w:p w14:paraId="7D5A1EAF" w14:textId="31709E0B" w:rsidR="00F42D47" w:rsidRPr="00152A60" w:rsidRDefault="00F42D47" w:rsidP="0049179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52A60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Oznamujeme občanom a športovým aktivistom, že </w:t>
      </w:r>
      <w:r w:rsidR="00A8521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základná </w:t>
      </w:r>
      <w:r w:rsidRPr="00152A60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škola ponúka dlhodobý aj krátkodobý prenájom telocvične.</w:t>
      </w:r>
    </w:p>
    <w:p w14:paraId="05581B82" w14:textId="77777777" w:rsidR="00F42D47" w:rsidRPr="0049179C" w:rsidRDefault="00F42D47" w:rsidP="00F42D47">
      <w:pPr>
        <w:pStyle w:val="Default"/>
        <w:rPr>
          <w:sz w:val="28"/>
          <w:szCs w:val="28"/>
        </w:rPr>
      </w:pPr>
      <w:r w:rsidRPr="00152A60">
        <w:rPr>
          <w:sz w:val="28"/>
          <w:szCs w:val="28"/>
        </w:rPr>
        <w:t>Prevádzkový čas využívania telocvične ostatnými fyzickými a právnickými osobami</w:t>
      </w:r>
      <w:r w:rsidRPr="00152A60">
        <w:rPr>
          <w:b/>
          <w:bCs/>
          <w:sz w:val="28"/>
          <w:szCs w:val="28"/>
        </w:rPr>
        <w:t xml:space="preserve">: </w:t>
      </w:r>
    </w:p>
    <w:p w14:paraId="20240E7D" w14:textId="4C291EC9" w:rsidR="00F42D47" w:rsidRPr="00152A60" w:rsidRDefault="00F42D47" w:rsidP="0018145D">
      <w:pPr>
        <w:pStyle w:val="Default"/>
        <w:jc w:val="center"/>
        <w:rPr>
          <w:sz w:val="28"/>
          <w:szCs w:val="28"/>
        </w:rPr>
      </w:pPr>
      <w:r w:rsidRPr="00152A60">
        <w:rPr>
          <w:b/>
          <w:bCs/>
          <w:sz w:val="28"/>
          <w:szCs w:val="28"/>
        </w:rPr>
        <w:t xml:space="preserve">Pondelok až piatok: </w:t>
      </w:r>
      <w:r w:rsidRPr="00152A60">
        <w:rPr>
          <w:sz w:val="28"/>
          <w:szCs w:val="28"/>
        </w:rPr>
        <w:t xml:space="preserve">od 16:00 hod. do </w:t>
      </w:r>
      <w:r w:rsidR="0018145D">
        <w:rPr>
          <w:sz w:val="28"/>
          <w:szCs w:val="28"/>
        </w:rPr>
        <w:t>20</w:t>
      </w:r>
      <w:r w:rsidRPr="00152A60">
        <w:rPr>
          <w:sz w:val="28"/>
          <w:szCs w:val="28"/>
        </w:rPr>
        <w:t>:00 hod.</w:t>
      </w:r>
    </w:p>
    <w:p w14:paraId="224C9718" w14:textId="71CF8A6E" w:rsidR="00F42D47" w:rsidRDefault="00F42D47" w:rsidP="001814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4D4AB5" w14:textId="77777777" w:rsidR="00F42D47" w:rsidRPr="00A85217" w:rsidRDefault="00F42D47" w:rsidP="00F42D47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5217">
        <w:rPr>
          <w:rFonts w:ascii="Times New Roman" w:hAnsi="Times New Roman" w:cs="Times New Roman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POPLATKY</w:t>
      </w:r>
    </w:p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5252"/>
        <w:gridCol w:w="2535"/>
        <w:gridCol w:w="2333"/>
      </w:tblGrid>
      <w:tr w:rsidR="00F42D47" w14:paraId="3231A716" w14:textId="77777777" w:rsidTr="00E277A3">
        <w:trPr>
          <w:trHeight w:val="764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0337FD8A" w14:textId="77777777" w:rsidR="00F42D47" w:rsidRPr="004347FD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</w:p>
          <w:p w14:paraId="16064D4F" w14:textId="77777777" w:rsidR="00F42D47" w:rsidRPr="004347FD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 w:rsidRPr="004347FD">
              <w:rPr>
                <w:rFonts w:ascii="Times-Bold" w:hAnsi="Times-Bold" w:cs="Times-Bold"/>
                <w:b/>
                <w:bCs/>
              </w:rPr>
              <w:t>UŽÍVATEĽ</w:t>
            </w:r>
          </w:p>
        </w:tc>
        <w:tc>
          <w:tcPr>
            <w:tcW w:w="2535" w:type="dxa"/>
            <w:shd w:val="clear" w:color="auto" w:fill="FFF2CC" w:themeFill="accent4" w:themeFillTint="33"/>
          </w:tcPr>
          <w:p w14:paraId="0AD08FB2" w14:textId="77777777" w:rsid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</w:p>
          <w:p w14:paraId="7E25486C" w14:textId="77777777" w:rsidR="00F42D47" w:rsidRPr="004347FD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proofErr w:type="spellStart"/>
            <w:r>
              <w:rPr>
                <w:rFonts w:ascii="Times-Bold" w:hAnsi="Times-Bold" w:cs="Times-Bold"/>
                <w:b/>
                <w:bCs/>
              </w:rPr>
              <w:t>Floorball</w:t>
            </w:r>
            <w:proofErr w:type="spellEnd"/>
            <w:r>
              <w:rPr>
                <w:rFonts w:ascii="Times-Bold" w:hAnsi="Times-Bold" w:cs="Times-Bold"/>
                <w:b/>
                <w:bCs/>
              </w:rPr>
              <w:t>, futbal, volejbal</w:t>
            </w:r>
          </w:p>
        </w:tc>
        <w:tc>
          <w:tcPr>
            <w:tcW w:w="2333" w:type="dxa"/>
            <w:shd w:val="clear" w:color="auto" w:fill="FFF2CC" w:themeFill="accent4" w:themeFillTint="33"/>
          </w:tcPr>
          <w:p w14:paraId="7758503E" w14:textId="77777777" w:rsidR="00F42D47" w:rsidRPr="00B76222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Cs/>
              </w:rPr>
            </w:pPr>
            <w:r w:rsidRPr="00B76222">
              <w:rPr>
                <w:rFonts w:ascii="Times-Bold" w:hAnsi="Times-Bold" w:cs="Times-Bold"/>
                <w:bCs/>
              </w:rPr>
              <w:t>Individuálne športy</w:t>
            </w:r>
          </w:p>
          <w:p w14:paraId="120B41DA" w14:textId="77777777" w:rsid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</w:rPr>
            </w:pPr>
            <w:r>
              <w:rPr>
                <w:rFonts w:ascii="Times-Bold" w:hAnsi="Times-Bold" w:cs="Times-Bold"/>
                <w:b/>
                <w:bCs/>
              </w:rPr>
              <w:t>Tenis, bedminton</w:t>
            </w:r>
          </w:p>
          <w:p w14:paraId="54EA0E41" w14:textId="77777777" w:rsidR="00F42D47" w:rsidRPr="00B76222" w:rsidRDefault="00F42D47" w:rsidP="00AD50DB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Cs/>
              </w:rPr>
            </w:pPr>
            <w:r>
              <w:rPr>
                <w:rFonts w:ascii="Times-Bold" w:hAnsi="Times-Bold" w:cs="Times-Bold"/>
                <w:bCs/>
              </w:rPr>
              <w:t>m</w:t>
            </w:r>
            <w:r w:rsidRPr="00B76222">
              <w:rPr>
                <w:rFonts w:ascii="Times-Bold" w:hAnsi="Times-Bold" w:cs="Times-Bold"/>
                <w:bCs/>
              </w:rPr>
              <w:t>ax</w:t>
            </w:r>
            <w:r>
              <w:rPr>
                <w:rFonts w:ascii="Times-Bold" w:hAnsi="Times-Bold" w:cs="Times-Bold"/>
                <w:bCs/>
              </w:rPr>
              <w:t>. 4</w:t>
            </w:r>
            <w:r w:rsidRPr="00B76222">
              <w:rPr>
                <w:rFonts w:ascii="Times-Bold" w:hAnsi="Times-Bold" w:cs="Times-Bold"/>
                <w:bCs/>
              </w:rPr>
              <w:t xml:space="preserve"> osoby</w:t>
            </w:r>
          </w:p>
        </w:tc>
      </w:tr>
      <w:tr w:rsidR="00F42D47" w14:paraId="0D44B536" w14:textId="77777777" w:rsidTr="00E277A3">
        <w:trPr>
          <w:trHeight w:val="599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35E3B7CE" w14:textId="77777777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ZŠ a záujmové útvary pri ZŠ</w:t>
            </w:r>
          </w:p>
        </w:tc>
        <w:tc>
          <w:tcPr>
            <w:tcW w:w="2535" w:type="dxa"/>
          </w:tcPr>
          <w:p w14:paraId="7C0F383E" w14:textId="77777777" w:rsidR="00F42D47" w:rsidRPr="00F42D47" w:rsidRDefault="00F42D47" w:rsidP="0049179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42D47">
              <w:rPr>
                <w:bCs/>
                <w:sz w:val="24"/>
                <w:szCs w:val="24"/>
              </w:rPr>
              <w:t>bezplatne</w:t>
            </w:r>
          </w:p>
          <w:p w14:paraId="6EED9DA1" w14:textId="77777777" w:rsidR="00F42D47" w:rsidRPr="00F42D47" w:rsidRDefault="00F42D47" w:rsidP="0049179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42D47">
              <w:rPr>
                <w:bCs/>
                <w:sz w:val="24"/>
                <w:szCs w:val="24"/>
              </w:rPr>
              <w:t>do 16.00h.</w:t>
            </w:r>
          </w:p>
        </w:tc>
        <w:tc>
          <w:tcPr>
            <w:tcW w:w="2333" w:type="dxa"/>
          </w:tcPr>
          <w:p w14:paraId="2CC5141D" w14:textId="77777777" w:rsidR="00F42D47" w:rsidRPr="00F42D47" w:rsidRDefault="00F42D47" w:rsidP="0049179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42D47">
              <w:rPr>
                <w:bCs/>
                <w:sz w:val="24"/>
                <w:szCs w:val="24"/>
              </w:rPr>
              <w:t>bezplatne</w:t>
            </w:r>
          </w:p>
          <w:p w14:paraId="1FA1624C" w14:textId="77777777" w:rsidR="00F42D47" w:rsidRPr="00F42D47" w:rsidRDefault="00F42D47" w:rsidP="0049179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42D47">
              <w:rPr>
                <w:bCs/>
                <w:sz w:val="24"/>
                <w:szCs w:val="24"/>
              </w:rPr>
              <w:t>do 16.00h.</w:t>
            </w:r>
          </w:p>
        </w:tc>
      </w:tr>
      <w:tr w:rsidR="00F42D47" w:rsidRPr="00AA4772" w14:paraId="41533BA1" w14:textId="77777777" w:rsidTr="00E277A3">
        <w:trPr>
          <w:trHeight w:val="559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1FE8838E" w14:textId="1273B76E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Organizované deti a mládež do 18 rokov</w:t>
            </w:r>
            <w:r w:rsidR="00433813">
              <w:rPr>
                <w:b/>
                <w:sz w:val="24"/>
                <w:szCs w:val="24"/>
              </w:rPr>
              <w:t xml:space="preserve"> </w:t>
            </w:r>
            <w:r w:rsidR="0018145D">
              <w:rPr>
                <w:b/>
                <w:sz w:val="24"/>
                <w:szCs w:val="24"/>
              </w:rPr>
              <w:t xml:space="preserve">– </w:t>
            </w:r>
            <w:r w:rsidR="0018145D" w:rsidRPr="0018145D">
              <w:rPr>
                <w:bCs/>
                <w:sz w:val="24"/>
                <w:szCs w:val="24"/>
              </w:rPr>
              <w:t>len s trvalým pobytom v Ponikách</w:t>
            </w:r>
          </w:p>
        </w:tc>
        <w:tc>
          <w:tcPr>
            <w:tcW w:w="2535" w:type="dxa"/>
          </w:tcPr>
          <w:p w14:paraId="360B9522" w14:textId="77777777" w:rsidR="00F42D47" w:rsidRP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5651C2E" w14:textId="1AB3226F" w:rsidR="00F42D47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42D47" w:rsidRPr="00F42D47">
              <w:rPr>
                <w:sz w:val="24"/>
                <w:szCs w:val="24"/>
              </w:rPr>
              <w:t>€/h.</w:t>
            </w:r>
          </w:p>
        </w:tc>
        <w:tc>
          <w:tcPr>
            <w:tcW w:w="2333" w:type="dxa"/>
          </w:tcPr>
          <w:p w14:paraId="42F700F4" w14:textId="77777777" w:rsidR="00F42D47" w:rsidRP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8EC6E61" w14:textId="2DD1CCB0" w:rsidR="00F42D47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42D47" w:rsidRPr="00F42D47">
              <w:rPr>
                <w:sz w:val="24"/>
                <w:szCs w:val="24"/>
              </w:rPr>
              <w:t>€/h.</w:t>
            </w:r>
          </w:p>
        </w:tc>
      </w:tr>
      <w:tr w:rsidR="0018145D" w:rsidRPr="00AA4772" w14:paraId="46ED7C82" w14:textId="77777777" w:rsidTr="00E277A3">
        <w:trPr>
          <w:trHeight w:val="764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3BC42409" w14:textId="6D845B4D" w:rsidR="0018145D" w:rsidRPr="00F42D47" w:rsidRDefault="0018145D" w:rsidP="00AD50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Organizované deti a mládež do 18 rokov</w:t>
            </w:r>
            <w:r>
              <w:rPr>
                <w:b/>
                <w:sz w:val="24"/>
                <w:szCs w:val="24"/>
              </w:rPr>
              <w:t xml:space="preserve"> – </w:t>
            </w:r>
            <w:r w:rsidRPr="0018145D">
              <w:rPr>
                <w:bCs/>
                <w:sz w:val="24"/>
                <w:szCs w:val="24"/>
              </w:rPr>
              <w:t>bez trvalého pobytu v Ponikách</w:t>
            </w:r>
          </w:p>
        </w:tc>
        <w:tc>
          <w:tcPr>
            <w:tcW w:w="2535" w:type="dxa"/>
          </w:tcPr>
          <w:p w14:paraId="4DEF2947" w14:textId="77777777" w:rsidR="0018145D" w:rsidRDefault="0018145D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6EA73E7D" w14:textId="42193A59" w:rsidR="0018145D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18145D">
              <w:rPr>
                <w:bCs/>
                <w:sz w:val="24"/>
                <w:szCs w:val="24"/>
              </w:rPr>
              <w:t xml:space="preserve">€/h. </w:t>
            </w:r>
          </w:p>
        </w:tc>
        <w:tc>
          <w:tcPr>
            <w:tcW w:w="2333" w:type="dxa"/>
          </w:tcPr>
          <w:p w14:paraId="6CFC9163" w14:textId="77777777" w:rsidR="0018145D" w:rsidRDefault="0018145D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21153DB8" w14:textId="715C1E02" w:rsidR="0018145D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18145D">
              <w:rPr>
                <w:bCs/>
                <w:sz w:val="24"/>
                <w:szCs w:val="24"/>
              </w:rPr>
              <w:t>€/h.</w:t>
            </w:r>
          </w:p>
        </w:tc>
      </w:tr>
      <w:tr w:rsidR="00F42D47" w:rsidRPr="00AA4772" w14:paraId="71333144" w14:textId="77777777" w:rsidTr="00E277A3">
        <w:trPr>
          <w:trHeight w:val="764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312378C4" w14:textId="77777777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Dospelí s trvalým pobytom</w:t>
            </w:r>
          </w:p>
          <w:p w14:paraId="38DCB28C" w14:textId="0DBBD138" w:rsidR="0018145D" w:rsidRPr="0018145D" w:rsidRDefault="00F42D47" w:rsidP="00AD50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v Ponikách-</w:t>
            </w:r>
            <w:r w:rsidRPr="00F42D47">
              <w:rPr>
                <w:sz w:val="24"/>
                <w:szCs w:val="24"/>
              </w:rPr>
              <w:t>krátkodobý prenájom</w:t>
            </w:r>
          </w:p>
        </w:tc>
        <w:tc>
          <w:tcPr>
            <w:tcW w:w="2535" w:type="dxa"/>
          </w:tcPr>
          <w:p w14:paraId="05BA794F" w14:textId="77777777" w:rsidR="00F42D47" w:rsidRP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5DCC7402" w14:textId="15AB4127" w:rsidR="00F42D47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F42D47" w:rsidRPr="00F42D47">
              <w:rPr>
                <w:bCs/>
                <w:sz w:val="24"/>
                <w:szCs w:val="24"/>
              </w:rPr>
              <w:t>€/h.</w:t>
            </w:r>
          </w:p>
        </w:tc>
        <w:tc>
          <w:tcPr>
            <w:tcW w:w="2333" w:type="dxa"/>
          </w:tcPr>
          <w:p w14:paraId="078B664B" w14:textId="77777777" w:rsidR="00F42D47" w:rsidRP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14:paraId="09DFFE80" w14:textId="4139830B" w:rsidR="00F42D47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F42D47" w:rsidRPr="00F42D47">
              <w:rPr>
                <w:bCs/>
                <w:sz w:val="24"/>
                <w:szCs w:val="24"/>
              </w:rPr>
              <w:t>€/h.</w:t>
            </w:r>
          </w:p>
        </w:tc>
      </w:tr>
      <w:tr w:rsidR="00F42D47" w14:paraId="5FDCE344" w14:textId="77777777" w:rsidTr="00E277A3">
        <w:trPr>
          <w:trHeight w:val="764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53F5E374" w14:textId="77777777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Dospelí bez  trvalého pobytu</w:t>
            </w:r>
          </w:p>
          <w:p w14:paraId="1B23CCC2" w14:textId="77777777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v Ponikách</w:t>
            </w:r>
            <w:r w:rsidRPr="00F42D47">
              <w:rPr>
                <w:sz w:val="24"/>
                <w:szCs w:val="24"/>
              </w:rPr>
              <w:t>-krátkodobý prenájom</w:t>
            </w:r>
          </w:p>
        </w:tc>
        <w:tc>
          <w:tcPr>
            <w:tcW w:w="2535" w:type="dxa"/>
          </w:tcPr>
          <w:p w14:paraId="4772EC5E" w14:textId="77777777" w:rsidR="00F42D47" w:rsidRP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EE2AD57" w14:textId="5B7CE52A" w:rsidR="00F42D47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42D47" w:rsidRPr="00F42D47">
              <w:rPr>
                <w:sz w:val="24"/>
                <w:szCs w:val="24"/>
              </w:rPr>
              <w:t>€/h.</w:t>
            </w:r>
          </w:p>
        </w:tc>
        <w:tc>
          <w:tcPr>
            <w:tcW w:w="2333" w:type="dxa"/>
          </w:tcPr>
          <w:p w14:paraId="79209840" w14:textId="77777777" w:rsidR="00F42D47" w:rsidRPr="00F42D47" w:rsidRDefault="00F42D47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27DD18C" w14:textId="1E620239" w:rsidR="00F42D47" w:rsidRPr="00F42D47" w:rsidRDefault="00A242EC" w:rsidP="00AD50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F42D47" w:rsidRPr="00F42D47">
              <w:rPr>
                <w:bCs/>
                <w:sz w:val="24"/>
                <w:szCs w:val="24"/>
              </w:rPr>
              <w:t>€/h.</w:t>
            </w:r>
          </w:p>
        </w:tc>
      </w:tr>
      <w:tr w:rsidR="00F42D47" w14:paraId="5878EAD4" w14:textId="77777777" w:rsidTr="00E277A3">
        <w:trPr>
          <w:trHeight w:val="764"/>
          <w:jc w:val="center"/>
        </w:trPr>
        <w:tc>
          <w:tcPr>
            <w:tcW w:w="5252" w:type="dxa"/>
            <w:shd w:val="clear" w:color="auto" w:fill="FFF2CC" w:themeFill="accent4" w:themeFillTint="33"/>
          </w:tcPr>
          <w:p w14:paraId="380787D6" w14:textId="77777777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13F2F84F" w14:textId="77777777" w:rsidR="00F42D47" w:rsidRPr="00F42D47" w:rsidRDefault="00F42D47" w:rsidP="00AD50D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42D47">
              <w:rPr>
                <w:b/>
                <w:sz w:val="24"/>
                <w:szCs w:val="24"/>
              </w:rPr>
              <w:t>Dlhodobý prenájom</w:t>
            </w:r>
          </w:p>
        </w:tc>
        <w:tc>
          <w:tcPr>
            <w:tcW w:w="4868" w:type="dxa"/>
            <w:gridSpan w:val="2"/>
          </w:tcPr>
          <w:p w14:paraId="6B2CA0D3" w14:textId="26EF8C2B" w:rsidR="00F42D47" w:rsidRDefault="0049179C" w:rsidP="00AD1B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BA1449">
              <w:rPr>
                <w:sz w:val="24"/>
                <w:szCs w:val="24"/>
              </w:rPr>
              <w:t>550</w:t>
            </w:r>
            <w:r w:rsidR="00F42D47" w:rsidRPr="00F42D47">
              <w:rPr>
                <w:sz w:val="24"/>
                <w:szCs w:val="24"/>
              </w:rPr>
              <w:t>€/rok - 1 krát týždenne</w:t>
            </w:r>
          </w:p>
          <w:p w14:paraId="2A22AC59" w14:textId="4DBB8920" w:rsidR="00AD1B20" w:rsidRDefault="00AD1B20" w:rsidP="00AD1B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BA1449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 xml:space="preserve">€/polrok - </w:t>
            </w:r>
            <w:r w:rsidRPr="00F42D47">
              <w:rPr>
                <w:sz w:val="24"/>
                <w:szCs w:val="24"/>
              </w:rPr>
              <w:t>1 krát týždenne</w:t>
            </w:r>
          </w:p>
          <w:p w14:paraId="0F3AA92D" w14:textId="271FD8B6" w:rsidR="00F42D47" w:rsidRPr="00F42D47" w:rsidRDefault="00AD1B20" w:rsidP="004917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BA1449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 xml:space="preserve">€/štvrťrok - </w:t>
            </w:r>
            <w:r w:rsidRPr="00F42D47">
              <w:rPr>
                <w:sz w:val="24"/>
                <w:szCs w:val="24"/>
              </w:rPr>
              <w:t>1 krát týždenne</w:t>
            </w:r>
          </w:p>
        </w:tc>
      </w:tr>
    </w:tbl>
    <w:p w14:paraId="6D2C7059" w14:textId="77777777" w:rsidR="00AD1B20" w:rsidRPr="00A85217" w:rsidRDefault="00AD1B20" w:rsidP="00AD1B2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5217">
        <w:rPr>
          <w:rFonts w:ascii="Times New Roman" w:hAnsi="Times New Roman" w:cs="Times New Roman"/>
          <w:b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UPOZORNENIE</w:t>
      </w:r>
    </w:p>
    <w:p w14:paraId="0D87090D" w14:textId="2C5F6056" w:rsidR="0018145D" w:rsidRDefault="00AD1B20" w:rsidP="0018145D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85217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Nájom telocvične je potrebné dohodnúť osobne</w:t>
      </w:r>
      <w:r w:rsidR="00A85217" w:rsidRPr="00A85217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e-mailom</w:t>
      </w:r>
      <w:r w:rsidR="000C1D52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alebo telefonicky </w:t>
      </w:r>
      <w:r w:rsidRPr="00A85217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minimálne 2 dni vopred.</w:t>
      </w:r>
      <w:r w:rsidR="00E55EF1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8145D" w:rsidRPr="0018145D">
        <w:rPr>
          <w:rFonts w:ascii="Times New Roman" w:hAnsi="Times New Roman" w:cs="Times New Roman"/>
          <w:b/>
          <w:bCs/>
          <w:sz w:val="20"/>
          <w:szCs w:val="20"/>
        </w:rPr>
        <w:t>V čase školských prázdnin sa telocvičňa neprenajíma</w:t>
      </w:r>
      <w:r w:rsidR="00BA1449">
        <w:rPr>
          <w:rFonts w:ascii="Times New Roman" w:hAnsi="Times New Roman" w:cs="Times New Roman"/>
          <w:b/>
          <w:bCs/>
          <w:sz w:val="20"/>
          <w:szCs w:val="20"/>
        </w:rPr>
        <w:t xml:space="preserve"> len na základe dohody.</w:t>
      </w:r>
    </w:p>
    <w:p w14:paraId="18F09F17" w14:textId="77777777" w:rsidR="00FA4936" w:rsidRPr="0018145D" w:rsidRDefault="00FA4936" w:rsidP="0018145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CC67F3C" w14:textId="066CD3F8" w:rsidR="000C1D52" w:rsidRPr="000C1D52" w:rsidRDefault="0018145D" w:rsidP="00FA4936">
      <w:pP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0C1D52" w:rsidRPr="000C1D52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oplatok za užívanie telocvične nájomca platí bezhotovostne</w:t>
      </w:r>
      <w:r w:rsidR="001E4D5F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na základe vystavenej faktúry</w:t>
      </w:r>
      <w:r w:rsidR="000C1D52" w:rsidRPr="000C1D52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EF83193" w14:textId="7EBFE193" w:rsidR="000C1D52" w:rsidRDefault="000C1D52" w:rsidP="00AD1B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Číslo účtu v tvare </w:t>
      </w:r>
      <w:r w:rsidRPr="00992244">
        <w:rPr>
          <w:rFonts w:ascii="Times New Roman" w:hAnsi="Times New Roman" w:cs="Times New Roman"/>
          <w:bCs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IBAN</w:t>
      </w:r>
      <w:r w:rsidR="00992244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SK83 5600 0000 00 12 5331 4006</w:t>
      </w:r>
    </w:p>
    <w:p w14:paraId="667ED14E" w14:textId="77777777" w:rsidR="00BA1449" w:rsidRPr="00A85217" w:rsidRDefault="00BA1449" w:rsidP="00AD1B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F0B358E" w14:textId="46535B12" w:rsidR="0049179C" w:rsidRPr="00E90F5D" w:rsidRDefault="0049179C" w:rsidP="0049179C">
      <w:pPr>
        <w:jc w:val="center"/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90F5D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OBSADENOSŤ</w:t>
      </w:r>
      <w:r w:rsidR="00D21A16">
        <w:rPr>
          <w:rFonts w:ascii="Times New Roman" w:hAnsi="Times New Roman" w:cs="Times New Roman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telocvične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513"/>
        <w:gridCol w:w="1317"/>
        <w:gridCol w:w="1843"/>
        <w:gridCol w:w="1985"/>
        <w:gridCol w:w="1842"/>
        <w:gridCol w:w="1843"/>
      </w:tblGrid>
      <w:tr w:rsidR="00674673" w:rsidRPr="00E90F5D" w14:paraId="5B1F1B4B" w14:textId="77777777" w:rsidTr="001E4D5F">
        <w:tc>
          <w:tcPr>
            <w:tcW w:w="1513" w:type="dxa"/>
            <w:shd w:val="clear" w:color="auto" w:fill="FFF2CC" w:themeFill="accent4" w:themeFillTint="33"/>
          </w:tcPr>
          <w:p w14:paraId="1C12723D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Deň</w:t>
            </w:r>
          </w:p>
        </w:tc>
        <w:tc>
          <w:tcPr>
            <w:tcW w:w="1317" w:type="dxa"/>
            <w:shd w:val="clear" w:color="auto" w:fill="FFF2CC" w:themeFill="accent4" w:themeFillTint="33"/>
          </w:tcPr>
          <w:p w14:paraId="6244D76C" w14:textId="52FE2E95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15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– 16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</w:p>
        </w:tc>
        <w:tc>
          <w:tcPr>
            <w:tcW w:w="1843" w:type="dxa"/>
            <w:shd w:val="clear" w:color="auto" w:fill="FFF2CC" w:themeFill="accent4" w:themeFillTint="33"/>
          </w:tcPr>
          <w:p w14:paraId="0AB54623" w14:textId="55DB89DD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16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– 17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</w:tc>
        <w:tc>
          <w:tcPr>
            <w:tcW w:w="1985" w:type="dxa"/>
            <w:shd w:val="clear" w:color="auto" w:fill="FFF2CC" w:themeFill="accent4" w:themeFillTint="33"/>
          </w:tcPr>
          <w:p w14:paraId="67505420" w14:textId="77777777" w:rsidR="00674673" w:rsidRPr="00E90F5D" w:rsidRDefault="00674673" w:rsidP="0049179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17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– 18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</w:p>
        </w:tc>
        <w:tc>
          <w:tcPr>
            <w:tcW w:w="1842" w:type="dxa"/>
            <w:shd w:val="clear" w:color="auto" w:fill="FFF2CC" w:themeFill="accent4" w:themeFillTint="33"/>
          </w:tcPr>
          <w:p w14:paraId="0FB83E4C" w14:textId="77777777" w:rsidR="00674673" w:rsidRPr="00E90F5D" w:rsidRDefault="00674673" w:rsidP="0049179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18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– 19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</w:p>
        </w:tc>
        <w:tc>
          <w:tcPr>
            <w:tcW w:w="1843" w:type="dxa"/>
            <w:shd w:val="clear" w:color="auto" w:fill="FFF2CC" w:themeFill="accent4" w:themeFillTint="33"/>
          </w:tcPr>
          <w:p w14:paraId="2A3AA7F4" w14:textId="77777777" w:rsidR="00674673" w:rsidRPr="00E90F5D" w:rsidRDefault="00674673" w:rsidP="0049179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19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– 20</w:t>
            </w:r>
            <w:r w:rsidRPr="00E90F5D">
              <w:rPr>
                <w:color w:val="000000" w:themeColor="text1"/>
                <w:sz w:val="22"/>
                <w:szCs w:val="22"/>
                <w:vertAlign w:val="superscript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00</w:t>
            </w:r>
          </w:p>
        </w:tc>
      </w:tr>
      <w:tr w:rsidR="00674673" w:rsidRPr="00E90F5D" w14:paraId="5FF2E95A" w14:textId="77777777" w:rsidTr="001E4D5F">
        <w:tc>
          <w:tcPr>
            <w:tcW w:w="1513" w:type="dxa"/>
            <w:shd w:val="clear" w:color="auto" w:fill="FFF2CC" w:themeFill="accent4" w:themeFillTint="33"/>
          </w:tcPr>
          <w:p w14:paraId="5366EA6E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Pondelok</w:t>
            </w:r>
          </w:p>
        </w:tc>
        <w:tc>
          <w:tcPr>
            <w:tcW w:w="1317" w:type="dxa"/>
          </w:tcPr>
          <w:p w14:paraId="2AD8DAA0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2E3C642A" w14:textId="060938E8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14:paraId="5DDB6FCE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2" w:type="dxa"/>
          </w:tcPr>
          <w:p w14:paraId="465D15CA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7C19CC0F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74673" w:rsidRPr="00E90F5D" w14:paraId="3EF78562" w14:textId="77777777" w:rsidTr="001E4D5F">
        <w:tc>
          <w:tcPr>
            <w:tcW w:w="1513" w:type="dxa"/>
            <w:shd w:val="clear" w:color="auto" w:fill="FFF2CC" w:themeFill="accent4" w:themeFillTint="33"/>
          </w:tcPr>
          <w:p w14:paraId="04EF04C1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Utorok</w:t>
            </w:r>
          </w:p>
        </w:tc>
        <w:tc>
          <w:tcPr>
            <w:tcW w:w="1317" w:type="dxa"/>
          </w:tcPr>
          <w:p w14:paraId="4D11E057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60961888" w14:textId="5C47E465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14:paraId="793810FD" w14:textId="0C0D82FA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2" w:type="dxa"/>
          </w:tcPr>
          <w:p w14:paraId="76F0B637" w14:textId="4451D2CC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0B8B4303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674673" w:rsidRPr="00E90F5D" w14:paraId="21819646" w14:textId="77777777" w:rsidTr="001E4D5F">
        <w:tc>
          <w:tcPr>
            <w:tcW w:w="1513" w:type="dxa"/>
            <w:shd w:val="clear" w:color="auto" w:fill="FFF2CC" w:themeFill="accent4" w:themeFillTint="33"/>
          </w:tcPr>
          <w:p w14:paraId="38C4E66E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Streda</w:t>
            </w:r>
          </w:p>
        </w:tc>
        <w:tc>
          <w:tcPr>
            <w:tcW w:w="1317" w:type="dxa"/>
          </w:tcPr>
          <w:p w14:paraId="2146F696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74C8DE07" w14:textId="41D847CA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14:paraId="58FAAB1A" w14:textId="77777777" w:rsidR="00674673" w:rsidRPr="00E90F5D" w:rsidRDefault="00674673" w:rsidP="00650D6C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2" w:type="dxa"/>
          </w:tcPr>
          <w:p w14:paraId="2382E854" w14:textId="4B0D5266" w:rsidR="002D2377" w:rsidRPr="00E90F5D" w:rsidRDefault="002D2377" w:rsidP="00650D6C">
            <w:pPr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701796DC" w14:textId="5AD0A20C" w:rsidR="002D2377" w:rsidRPr="00E90F5D" w:rsidRDefault="002D2377" w:rsidP="00650D6C">
            <w:pPr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7B1DD4" w:rsidRPr="00E90F5D" w14:paraId="20980587" w14:textId="77777777" w:rsidTr="001E4D5F">
        <w:tc>
          <w:tcPr>
            <w:tcW w:w="1513" w:type="dxa"/>
            <w:shd w:val="clear" w:color="auto" w:fill="FFF2CC" w:themeFill="accent4" w:themeFillTint="33"/>
          </w:tcPr>
          <w:p w14:paraId="036EC29E" w14:textId="77777777" w:rsidR="007B1DD4" w:rsidRPr="00E90F5D" w:rsidRDefault="007B1DD4" w:rsidP="007B1DD4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Štvrtok</w:t>
            </w:r>
          </w:p>
        </w:tc>
        <w:tc>
          <w:tcPr>
            <w:tcW w:w="1317" w:type="dxa"/>
          </w:tcPr>
          <w:p w14:paraId="4257C896" w14:textId="77777777" w:rsidR="007B1DD4" w:rsidRPr="00E90F5D" w:rsidRDefault="007B1DD4" w:rsidP="007B1DD4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4B2CC9F1" w14:textId="11F3F08D" w:rsidR="007B1DD4" w:rsidRPr="00E90F5D" w:rsidRDefault="007B1DD4" w:rsidP="007B1DD4">
            <w:pPr>
              <w:jc w:val="center"/>
              <w:rPr>
                <w:color w:val="000000" w:themeColor="text1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14:paraId="104BF247" w14:textId="7E7963BB" w:rsidR="007B1DD4" w:rsidRPr="00E90F5D" w:rsidRDefault="007B1DD4" w:rsidP="007B1DD4">
            <w:pPr>
              <w:jc w:val="center"/>
              <w:rPr>
                <w:color w:val="000000" w:themeColor="text1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2" w:type="dxa"/>
          </w:tcPr>
          <w:p w14:paraId="4C9A4B75" w14:textId="30852216" w:rsidR="007B1DD4" w:rsidRPr="00E73570" w:rsidRDefault="007B1DD4" w:rsidP="007B1DD4">
            <w:pPr>
              <w:jc w:val="center"/>
              <w:rPr>
                <w:color w:val="000000" w:themeColor="text1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564DB426" w14:textId="45462EFB" w:rsidR="007B1DD4" w:rsidRPr="00E868E2" w:rsidRDefault="007B1DD4" w:rsidP="007B1DD4">
            <w:pPr>
              <w:jc w:val="center"/>
              <w:rPr>
                <w:color w:val="000000" w:themeColor="text1"/>
                <w:sz w:val="16"/>
                <w:szCs w:val="1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7B1DD4" w:rsidRPr="00E90F5D" w14:paraId="0FA0063A" w14:textId="77777777" w:rsidTr="001E4D5F">
        <w:tc>
          <w:tcPr>
            <w:tcW w:w="1513" w:type="dxa"/>
            <w:shd w:val="clear" w:color="auto" w:fill="FFF2CC" w:themeFill="accent4" w:themeFillTint="33"/>
          </w:tcPr>
          <w:p w14:paraId="0318C538" w14:textId="77777777" w:rsidR="007B1DD4" w:rsidRPr="00E90F5D" w:rsidRDefault="007B1DD4" w:rsidP="007B1DD4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90F5D"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Piatok</w:t>
            </w:r>
          </w:p>
        </w:tc>
        <w:tc>
          <w:tcPr>
            <w:tcW w:w="1317" w:type="dxa"/>
          </w:tcPr>
          <w:p w14:paraId="54C1461E" w14:textId="77777777" w:rsidR="007B1DD4" w:rsidRPr="00E90F5D" w:rsidRDefault="007B1DD4" w:rsidP="007B1DD4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68529928" w14:textId="1AFE077C" w:rsidR="007B1DD4" w:rsidRPr="00E90F5D" w:rsidRDefault="007B1DD4" w:rsidP="007B1DD4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14:paraId="43CA8CFE" w14:textId="59BF4D1C" w:rsidR="007B1DD4" w:rsidRPr="00E90F5D" w:rsidRDefault="007B1DD4" w:rsidP="007B1DD4">
            <w:pPr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2" w:type="dxa"/>
          </w:tcPr>
          <w:p w14:paraId="4C8FC79C" w14:textId="3E338698" w:rsidR="007B1DD4" w:rsidRPr="00E90F5D" w:rsidRDefault="007B1DD4" w:rsidP="007B1DD4">
            <w:pPr>
              <w:jc w:val="center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</w:tcPr>
          <w:p w14:paraId="42E9959F" w14:textId="56600F30" w:rsidR="007B1DD4" w:rsidRPr="00E90F5D" w:rsidRDefault="007B1DD4" w:rsidP="007B1DD4">
            <w:pPr>
              <w:jc w:val="center"/>
              <w:rPr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bookmarkEnd w:id="0"/>
    </w:tbl>
    <w:p w14:paraId="689BB9B0" w14:textId="4E5CC04B" w:rsidR="00A85217" w:rsidRDefault="00A85217" w:rsidP="0049179C">
      <w:pPr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A85217" w:rsidSect="007A62A3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F4157" w14:textId="77777777" w:rsidR="00A530BB" w:rsidRDefault="00A530BB" w:rsidP="00A85217">
      <w:pPr>
        <w:spacing w:after="0" w:line="240" w:lineRule="auto"/>
      </w:pPr>
      <w:r>
        <w:separator/>
      </w:r>
    </w:p>
  </w:endnote>
  <w:endnote w:type="continuationSeparator" w:id="0">
    <w:p w14:paraId="61BD0CE7" w14:textId="77777777" w:rsidR="00A530BB" w:rsidRDefault="00A530BB" w:rsidP="00A8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DFB23" w14:textId="77777777" w:rsidR="00A85217" w:rsidRPr="00A85217" w:rsidRDefault="00A85217" w:rsidP="00A85217">
    <w:pPr>
      <w:pStyle w:val="Pta"/>
      <w:jc w:val="center"/>
      <w:rPr>
        <w:rFonts w:ascii="Times New Roman" w:hAnsi="Times New Roman" w:cs="Times New Roman"/>
      </w:rPr>
    </w:pPr>
    <w:r w:rsidRPr="00A85217">
      <w:rPr>
        <w:rFonts w:ascii="Times New Roman" w:hAnsi="Times New Roman" w:cs="Times New Roman"/>
        <w:b/>
      </w:rPr>
      <w:t>Kontakt:</w:t>
    </w:r>
    <w:r>
      <w:rPr>
        <w:rFonts w:ascii="Times New Roman" w:hAnsi="Times New Roman" w:cs="Times New Roman"/>
      </w:rPr>
      <w:t xml:space="preserve">   048/4193700      zsponiky@zsponiky.sk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13D97" w14:textId="77777777" w:rsidR="00A530BB" w:rsidRDefault="00A530BB" w:rsidP="00A85217">
      <w:pPr>
        <w:spacing w:after="0" w:line="240" w:lineRule="auto"/>
      </w:pPr>
      <w:r>
        <w:separator/>
      </w:r>
    </w:p>
  </w:footnote>
  <w:footnote w:type="continuationSeparator" w:id="0">
    <w:p w14:paraId="7009C90C" w14:textId="77777777" w:rsidR="00A530BB" w:rsidRDefault="00A530BB" w:rsidP="00A85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6C"/>
    <w:rsid w:val="000011CE"/>
    <w:rsid w:val="00011EB2"/>
    <w:rsid w:val="000C1D52"/>
    <w:rsid w:val="000C7F99"/>
    <w:rsid w:val="000E092F"/>
    <w:rsid w:val="000F7732"/>
    <w:rsid w:val="00112580"/>
    <w:rsid w:val="00152A60"/>
    <w:rsid w:val="0018145D"/>
    <w:rsid w:val="001B1FAB"/>
    <w:rsid w:val="001E4D5F"/>
    <w:rsid w:val="00203D7D"/>
    <w:rsid w:val="00257EE4"/>
    <w:rsid w:val="002D2377"/>
    <w:rsid w:val="002F2E52"/>
    <w:rsid w:val="002F6321"/>
    <w:rsid w:val="00341789"/>
    <w:rsid w:val="0035476C"/>
    <w:rsid w:val="00382F3B"/>
    <w:rsid w:val="003C748F"/>
    <w:rsid w:val="00407651"/>
    <w:rsid w:val="0043375C"/>
    <w:rsid w:val="00433813"/>
    <w:rsid w:val="00453804"/>
    <w:rsid w:val="0049179C"/>
    <w:rsid w:val="00496B99"/>
    <w:rsid w:val="004F2EB7"/>
    <w:rsid w:val="005A453C"/>
    <w:rsid w:val="005E4403"/>
    <w:rsid w:val="00650D6C"/>
    <w:rsid w:val="00671486"/>
    <w:rsid w:val="00674673"/>
    <w:rsid w:val="006B1CC6"/>
    <w:rsid w:val="006B45A5"/>
    <w:rsid w:val="006C5D8D"/>
    <w:rsid w:val="006D2E47"/>
    <w:rsid w:val="006E3A9A"/>
    <w:rsid w:val="007618CA"/>
    <w:rsid w:val="007A62A3"/>
    <w:rsid w:val="007B1DD4"/>
    <w:rsid w:val="008041D5"/>
    <w:rsid w:val="008905D1"/>
    <w:rsid w:val="008B4A8F"/>
    <w:rsid w:val="00920114"/>
    <w:rsid w:val="0095012C"/>
    <w:rsid w:val="00992244"/>
    <w:rsid w:val="00A242EC"/>
    <w:rsid w:val="00A530BB"/>
    <w:rsid w:val="00A74709"/>
    <w:rsid w:val="00A74AE3"/>
    <w:rsid w:val="00A85217"/>
    <w:rsid w:val="00AA5D41"/>
    <w:rsid w:val="00AD1B20"/>
    <w:rsid w:val="00B5100A"/>
    <w:rsid w:val="00B70584"/>
    <w:rsid w:val="00B940D5"/>
    <w:rsid w:val="00BA1449"/>
    <w:rsid w:val="00BC000E"/>
    <w:rsid w:val="00BC4266"/>
    <w:rsid w:val="00BC6249"/>
    <w:rsid w:val="00C1284A"/>
    <w:rsid w:val="00C260F5"/>
    <w:rsid w:val="00C41B39"/>
    <w:rsid w:val="00C5579E"/>
    <w:rsid w:val="00C561FD"/>
    <w:rsid w:val="00C8050E"/>
    <w:rsid w:val="00D21A16"/>
    <w:rsid w:val="00D46972"/>
    <w:rsid w:val="00D5473A"/>
    <w:rsid w:val="00DA430D"/>
    <w:rsid w:val="00DE4400"/>
    <w:rsid w:val="00E277A3"/>
    <w:rsid w:val="00E30CAC"/>
    <w:rsid w:val="00E55EF1"/>
    <w:rsid w:val="00E73570"/>
    <w:rsid w:val="00E85BC8"/>
    <w:rsid w:val="00E868E2"/>
    <w:rsid w:val="00E90F5D"/>
    <w:rsid w:val="00EE148E"/>
    <w:rsid w:val="00EF3718"/>
    <w:rsid w:val="00F23FB4"/>
    <w:rsid w:val="00F42D47"/>
    <w:rsid w:val="00F534B6"/>
    <w:rsid w:val="00F72B91"/>
    <w:rsid w:val="00F829EF"/>
    <w:rsid w:val="00FA4936"/>
    <w:rsid w:val="00FB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33EA"/>
  <w15:chartTrackingRefBased/>
  <w15:docId w15:val="{69A648CA-29B0-41CB-BC99-5C2E0350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F42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2D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85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85217"/>
  </w:style>
  <w:style w:type="paragraph" w:styleId="Pta">
    <w:name w:val="footer"/>
    <w:basedOn w:val="Normlny"/>
    <w:link w:val="PtaChar"/>
    <w:uiPriority w:val="99"/>
    <w:unhideWhenUsed/>
    <w:rsid w:val="00A85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85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CB2D-756D-4155-B6F6-0564FAB9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Používateľ systému Windows</dc:creator>
  <cp:keywords/>
  <dc:description/>
  <cp:lastModifiedBy>Konto Microsoft</cp:lastModifiedBy>
  <cp:revision>2</cp:revision>
  <cp:lastPrinted>2025-01-14T07:35:00Z</cp:lastPrinted>
  <dcterms:created xsi:type="dcterms:W3CDTF">2025-12-04T13:41:00Z</dcterms:created>
  <dcterms:modified xsi:type="dcterms:W3CDTF">2025-12-04T13:41:00Z</dcterms:modified>
</cp:coreProperties>
</file>